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ayout w:type="fixed"/>
        <w:tblLook w:val="01E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</w:tblGrid>
      <w:tr w:rsidR="00FD4F4E" w:rsidRPr="001C659B" w:rsidTr="006C23F4">
        <w:trPr>
          <w:cantSplit/>
          <w:trHeight w:val="1047"/>
        </w:trPr>
        <w:tc>
          <w:tcPr>
            <w:tcW w:w="5495" w:type="dxa"/>
            <w:gridSpan w:val="14"/>
          </w:tcPr>
          <w:p w:rsidR="00FD4F4E" w:rsidRPr="006E18D4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FD4F4E" w:rsidRPr="00974DAE" w:rsidRDefault="00FD4F4E" w:rsidP="006C2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FD4F4E" w:rsidRPr="00974DAE" w:rsidTr="006C23F4">
              <w:tc>
                <w:tcPr>
                  <w:tcW w:w="526" w:type="dxa"/>
                  <w:shd w:val="clear" w:color="auto" w:fill="auto"/>
                </w:tcPr>
                <w:p w:rsidR="00FD4F4E" w:rsidRPr="00974DAE" w:rsidRDefault="00FD4F4E" w:rsidP="006C23F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FD4F4E" w:rsidRPr="00974DAE" w:rsidRDefault="00FD4F4E" w:rsidP="006C23F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FD4F4E" w:rsidRPr="00974DAE" w:rsidRDefault="00FD4F4E" w:rsidP="006C23F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FD4F4E" w:rsidRPr="00974DAE" w:rsidRDefault="00FD4F4E" w:rsidP="006C23F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FD4F4E" w:rsidRPr="00974DAE" w:rsidRDefault="00FD4F4E" w:rsidP="006C23F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FD4F4E" w:rsidRPr="00974DAE" w:rsidRDefault="00FD4F4E" w:rsidP="006C23F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FD4F4E" w:rsidRPr="00974DAE" w:rsidRDefault="00FD4F4E" w:rsidP="006C23F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FD4F4E" w:rsidRPr="00974DAE" w:rsidRDefault="00FD4F4E" w:rsidP="006C23F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FD4F4E" w:rsidRPr="00974DAE" w:rsidRDefault="00FD4F4E" w:rsidP="006C23F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FD4F4E" w:rsidRPr="00974DAE" w:rsidRDefault="00FD4F4E" w:rsidP="006C23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73" w:type="dxa"/>
            <w:gridSpan w:val="12"/>
          </w:tcPr>
          <w:p w:rsidR="00FD4F4E" w:rsidRDefault="00FD4F4E" w:rsidP="006C23F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34"/>
              <w:textAlignment w:val="baseline"/>
              <w:rPr>
                <w:sz w:val="26"/>
                <w:szCs w:val="26"/>
              </w:rPr>
            </w:pPr>
            <w:r w:rsidRPr="00974DAE">
              <w:rPr>
                <w:sz w:val="28"/>
                <w:szCs w:val="28"/>
              </w:rPr>
              <w:t xml:space="preserve">Руководителю </w:t>
            </w:r>
            <w:r>
              <w:rPr>
                <w:sz w:val="26"/>
                <w:szCs w:val="26"/>
              </w:rPr>
              <w:t>___________________________________</w:t>
            </w:r>
            <w:r>
              <w:rPr>
                <w:sz w:val="26"/>
                <w:szCs w:val="26"/>
              </w:rPr>
              <w:br/>
              <w:t>___________________________________</w:t>
            </w:r>
          </w:p>
          <w:p w:rsidR="00FD4F4E" w:rsidRPr="00297269" w:rsidRDefault="00FD4F4E" w:rsidP="006C23F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34"/>
              <w:textAlignment w:val="baseline"/>
              <w:rPr>
                <w:sz w:val="26"/>
                <w:szCs w:val="26"/>
              </w:rPr>
            </w:pPr>
            <w:r w:rsidRPr="00FD4F4E">
              <w:rPr>
                <w:sz w:val="26"/>
                <w:szCs w:val="26"/>
              </w:rPr>
              <w:t>___________________________________</w:t>
            </w:r>
          </w:p>
          <w:p w:rsidR="00FD4F4E" w:rsidRPr="00297269" w:rsidRDefault="00FD4F4E" w:rsidP="006C23F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FD4F4E" w:rsidRPr="00297269" w:rsidRDefault="00FD4F4E" w:rsidP="006C23F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34"/>
              <w:jc w:val="center"/>
              <w:textAlignment w:val="baseline"/>
              <w:rPr>
                <w:sz w:val="18"/>
                <w:szCs w:val="18"/>
              </w:rPr>
            </w:pPr>
            <w:r w:rsidRPr="004F436E">
              <w:rPr>
                <w:sz w:val="18"/>
                <w:szCs w:val="18"/>
              </w:rPr>
              <w:t>___________________________________________________</w:t>
            </w:r>
          </w:p>
          <w:p w:rsidR="00FD4F4E" w:rsidRDefault="00FD4F4E" w:rsidP="006C23F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34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</w:t>
            </w:r>
          </w:p>
          <w:p w:rsidR="00FD4F4E" w:rsidRPr="004A4DFD" w:rsidRDefault="00FD4F4E" w:rsidP="006C23F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34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FD4F4E" w:rsidRPr="001C659B" w:rsidTr="006C23F4">
        <w:trPr>
          <w:cantSplit/>
          <w:trHeight w:val="482"/>
        </w:trPr>
        <w:tc>
          <w:tcPr>
            <w:tcW w:w="10368" w:type="dxa"/>
            <w:gridSpan w:val="26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за</w:t>
            </w:r>
            <w:r w:rsidRPr="00D40571">
              <w:rPr>
                <w:b/>
                <w:sz w:val="28"/>
                <w:szCs w:val="28"/>
              </w:rPr>
              <w:t>явление.</w:t>
            </w:r>
          </w:p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FD4F4E" w:rsidRPr="001C659B" w:rsidTr="006C23F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FD4F4E" w:rsidRPr="001C659B" w:rsidRDefault="00FD4F4E" w:rsidP="00FD4F4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FD4F4E" w:rsidRPr="001C659B" w:rsidTr="006C23F4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FD4F4E" w:rsidRPr="001C659B" w:rsidRDefault="00FD4F4E" w:rsidP="00FD4F4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FD4F4E" w:rsidRPr="001C659B" w:rsidTr="006C23F4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D4F4E" w:rsidRPr="001C659B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FD4F4E" w:rsidRPr="00C074F5" w:rsidRDefault="00FD4F4E" w:rsidP="00FD4F4E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FD4F4E" w:rsidRPr="00D40571" w:rsidTr="006C23F4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sz w:val="26"/>
                <w:szCs w:val="26"/>
              </w:rPr>
            </w:pPr>
            <w:r w:rsidRPr="00E55610">
              <w:rPr>
                <w:b/>
                <w:sz w:val="26"/>
                <w:szCs w:val="26"/>
              </w:rPr>
              <w:t>Дата рождения:</w:t>
            </w:r>
          </w:p>
        </w:tc>
        <w:tc>
          <w:tcPr>
            <w:tcW w:w="335" w:type="pct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  <w:sz w:val="26"/>
                <w:szCs w:val="26"/>
              </w:rPr>
            </w:pPr>
            <w:r w:rsidRPr="00D4057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  <w:sz w:val="26"/>
                <w:szCs w:val="26"/>
              </w:rPr>
            </w:pPr>
            <w:r w:rsidRPr="00D4057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 w:rsidRPr="00D40571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  <w:sz w:val="26"/>
                <w:szCs w:val="26"/>
              </w:rPr>
            </w:pPr>
            <w:r w:rsidRPr="00D4057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  <w:sz w:val="26"/>
                <w:szCs w:val="26"/>
              </w:rPr>
            </w:pPr>
            <w:r w:rsidRPr="00D4057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 w:rsidRPr="00D40571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  <w:sz w:val="26"/>
                <w:szCs w:val="26"/>
              </w:rPr>
            </w:pPr>
            <w:r w:rsidRPr="00D4057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  <w:sz w:val="26"/>
                <w:szCs w:val="26"/>
              </w:rPr>
            </w:pPr>
            <w:r w:rsidRPr="00D4057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  <w:sz w:val="26"/>
                <w:szCs w:val="26"/>
              </w:rPr>
            </w:pPr>
            <w:r w:rsidRPr="00D4057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6" w:type="pct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  <w:sz w:val="26"/>
                <w:szCs w:val="26"/>
              </w:rPr>
            </w:pPr>
            <w:r w:rsidRPr="00D4057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D4F4E" w:rsidRPr="00D40571" w:rsidRDefault="00FD4F4E" w:rsidP="00FD4F4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D40571">
        <w:rPr>
          <w:i/>
          <w:sz w:val="26"/>
          <w:szCs w:val="26"/>
          <w:vertAlign w:val="superscript"/>
        </w:rPr>
        <w:t>отчество (при наличии)</w:t>
      </w:r>
    </w:p>
    <w:p w:rsidR="00FD4F4E" w:rsidRPr="00D40571" w:rsidRDefault="00FD4F4E" w:rsidP="00FD4F4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FD4F4E" w:rsidRPr="00D40571" w:rsidRDefault="00FD4F4E" w:rsidP="00FD4F4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FD4F4E" w:rsidRPr="00D40571" w:rsidRDefault="00FD4F4E" w:rsidP="00FD4F4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E55610">
        <w:rPr>
          <w:b/>
          <w:sz w:val="26"/>
          <w:szCs w:val="26"/>
        </w:rPr>
        <w:t>Наименование документа, удостоверяющего личность</w:t>
      </w:r>
      <w:r w:rsidRPr="00D40571">
        <w:rPr>
          <w:b/>
          <w:sz w:val="26"/>
          <w:szCs w:val="26"/>
        </w:rPr>
        <w:t>_</w:t>
      </w:r>
      <w:r w:rsidRPr="00D40571">
        <w:rPr>
          <w:sz w:val="26"/>
          <w:szCs w:val="26"/>
        </w:rPr>
        <w:t>__________________________</w:t>
      </w:r>
    </w:p>
    <w:p w:rsidR="00FD4F4E" w:rsidRPr="00D40571" w:rsidRDefault="00FD4F4E" w:rsidP="00FD4F4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FD4F4E" w:rsidRPr="00D40571" w:rsidTr="006C23F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D4057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D40571">
              <w:rPr>
                <w:b/>
                <w:sz w:val="26"/>
                <w:szCs w:val="26"/>
              </w:rPr>
              <w:t xml:space="preserve">            </w:t>
            </w:r>
            <w:r w:rsidRPr="00A102A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FD4F4E" w:rsidRPr="00D40571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</w:tbl>
    <w:p w:rsidR="00FD4F4E" w:rsidRPr="00D40571" w:rsidRDefault="00FD4F4E" w:rsidP="00FD4F4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FD4F4E" w:rsidRPr="00A102AD" w:rsidRDefault="00FD4F4E" w:rsidP="00FD4F4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D40571">
        <w:rPr>
          <w:b/>
          <w:sz w:val="26"/>
          <w:szCs w:val="26"/>
        </w:rPr>
        <w:t xml:space="preserve">Прошу зарегистрировать меня для участия в итоговом собеседовании по русскому языку </w:t>
      </w:r>
      <w:r w:rsidRPr="00A102AD">
        <w:rPr>
          <w:sz w:val="26"/>
          <w:szCs w:val="26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FD4F4E" w:rsidRDefault="00FD4F4E" w:rsidP="00FD4F4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60"/>
        <w:jc w:val="both"/>
        <w:textAlignment w:val="baseline"/>
      </w:pPr>
    </w:p>
    <w:p w:rsidR="00FD4F4E" w:rsidRPr="00974DAE" w:rsidRDefault="00FD4F4E" w:rsidP="00FD4F4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A102AD">
        <w:t>Прошу создать условия проведения итогового собеседования, учитывающие состояние здоровья, особенности психофизического развития</w:t>
      </w:r>
      <w:r>
        <w:t xml:space="preserve"> (для участников с ОВЗ </w:t>
      </w:r>
      <w:r w:rsidRPr="00A102AD">
        <w:t>создаются при предъявлении копии рекомендаций ПМПК; для детей-инвалидов и инвалидов создаются при предъявлении справки, подтверждающей инвалидность):</w:t>
      </w:r>
    </w:p>
    <w:p w:rsidR="00FD4F4E" w:rsidRDefault="00FD4F4E" w:rsidP="00FD4F4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textAlignment w:val="baseline"/>
      </w:pPr>
      <w:r w:rsidRPr="00582B56">
        <w:rPr>
          <w:noProof/>
        </w:rPr>
        <w:pict>
          <v:rect id="Прямоугольник 1" o:spid="_x0000_s1026" style="position:absolute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DvyIQzcAAAABQEAAA8AAAAAAAAAAAAAAAAA8gQAAGRycy9kb3du&#10;cmV2LnhtbFBLBQYAAAAABAAEAPMAAAD7BQAAAAA=&#10;" fillcolor="window" strokecolor="windowText" strokeweight=".25pt">
            <v:path arrowok="t"/>
          </v:rect>
        </w:pict>
      </w:r>
      <w:r w:rsidRPr="00582B56">
        <w:rPr>
          <w:szCs w:val="26"/>
        </w:rPr>
        <w:t xml:space="preserve">         увеличение продолжительности </w:t>
      </w:r>
      <w:r>
        <w:rPr>
          <w:szCs w:val="26"/>
        </w:rPr>
        <w:t>итогового собеседования по русскому языку на 30 минут.</w:t>
      </w:r>
      <w:r w:rsidRPr="00582B56">
        <w:t xml:space="preserve"> </w:t>
      </w:r>
    </w:p>
    <w:p w:rsidR="00FD4F4E" w:rsidRPr="00D40571" w:rsidRDefault="00FD4F4E" w:rsidP="00FD4F4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6"/>
          <w:szCs w:val="6"/>
        </w:rPr>
      </w:pPr>
    </w:p>
    <w:p w:rsidR="00FD4F4E" w:rsidRDefault="00FD4F4E" w:rsidP="00FD4F4E">
      <w:pPr>
        <w:overflowPunct w:val="0"/>
        <w:autoSpaceDE w:val="0"/>
        <w:autoSpaceDN w:val="0"/>
        <w:adjustRightInd w:val="0"/>
        <w:jc w:val="both"/>
        <w:textAlignment w:val="baseline"/>
      </w:pPr>
      <w:r w:rsidRPr="002A6146">
        <w:t>Специальные условия, учитывающие состояние здоровья, особенн</w:t>
      </w:r>
      <w:r>
        <w:t xml:space="preserve">ости психофизического развития </w:t>
      </w:r>
      <w:r w:rsidRPr="00A102AD">
        <w:t>(для</w:t>
      </w:r>
      <w:r w:rsidRPr="002A6146">
        <w:t xml:space="preserve"> участников с ОВЗ, для обучающихся на дому и обучающихся в медицинских организациях специальные условия создаются при предъявлении копии рекомендаций ПМПК; для детей-инвалидов и инвалидов специальные условия создаются при предъявлении справки, подтверждающей инвалидн</w:t>
      </w:r>
      <w:r>
        <w:t>ость, и копии рекомендаций ПМПК):</w:t>
      </w:r>
    </w:p>
    <w:p w:rsidR="00FD4F4E" w:rsidRDefault="00FD4F4E" w:rsidP="00FD4F4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FD4F4E" w:rsidRPr="00F036BB" w:rsidRDefault="00FD4F4E" w:rsidP="00FD4F4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036BB">
        <w:rPr>
          <w:b/>
        </w:rPr>
        <w:t>Согласие на обработку персональных данных прилагаю.</w:t>
      </w:r>
    </w:p>
    <w:p w:rsidR="00FD4F4E" w:rsidRPr="00F036BB" w:rsidRDefault="00FD4F4E" w:rsidP="00FD4F4E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F036BB">
        <w:rPr>
          <w:b/>
          <w:lang w:val="en-US"/>
        </w:rPr>
        <w:t>C</w:t>
      </w:r>
      <w:r w:rsidRPr="00F036BB">
        <w:rPr>
          <w:b/>
        </w:rPr>
        <w:t xml:space="preserve"> Порядком проведения итогового собеседования по русскому языку ознакомлен(а).</w:t>
      </w:r>
    </w:p>
    <w:p w:rsidR="00FD4F4E" w:rsidRPr="004F436E" w:rsidRDefault="00FD4F4E" w:rsidP="00FD4F4E">
      <w:pPr>
        <w:overflowPunct w:val="0"/>
        <w:autoSpaceDE w:val="0"/>
        <w:autoSpaceDN w:val="0"/>
        <w:adjustRightInd w:val="0"/>
        <w:textAlignment w:val="baseline"/>
        <w:rPr>
          <w:sz w:val="8"/>
          <w:szCs w:val="8"/>
        </w:rPr>
      </w:pPr>
    </w:p>
    <w:p w:rsidR="00FD4F4E" w:rsidRPr="00582B56" w:rsidRDefault="00FD4F4E" w:rsidP="00FD4F4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___________/_______________________</w:t>
      </w:r>
    </w:p>
    <w:p w:rsidR="00FD4F4E" w:rsidRPr="00582B56" w:rsidRDefault="00FD4F4E" w:rsidP="00FD4F4E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   (подпись)                         (Ф.И.О. обучающегося)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D4F4E" w:rsidRPr="00E55610" w:rsidTr="006C23F4">
        <w:trPr>
          <w:trHeight w:hRule="exact" w:val="340"/>
        </w:trPr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5610">
              <w:t>+</w:t>
            </w: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5610">
              <w:t>7</w:t>
            </w: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5610">
              <w:t>(</w:t>
            </w: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5610">
              <w:t>)</w:t>
            </w: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FD4F4E" w:rsidRPr="00E55610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D4F4E" w:rsidRPr="00E55610" w:rsidRDefault="00FD4F4E" w:rsidP="00FD4F4E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  <w:r w:rsidRPr="00E55610">
        <w:t>Контактный телефон</w:t>
      </w:r>
    </w:p>
    <w:p w:rsidR="00FD4F4E" w:rsidRPr="00582B56" w:rsidRDefault="00FD4F4E" w:rsidP="00FD4F4E">
      <w:pPr>
        <w:overflowPunct w:val="0"/>
        <w:autoSpaceDE w:val="0"/>
        <w:autoSpaceDN w:val="0"/>
        <w:adjustRightInd w:val="0"/>
        <w:spacing w:line="340" w:lineRule="exact"/>
        <w:textAlignment w:val="baseline"/>
        <w:rPr>
          <w:sz w:val="26"/>
          <w:szCs w:val="26"/>
        </w:rPr>
      </w:pPr>
    </w:p>
    <w:p w:rsidR="00FD4F4E" w:rsidRPr="00582B56" w:rsidRDefault="00FD4F4E" w:rsidP="00FD4F4E">
      <w:pPr>
        <w:overflowPunct w:val="0"/>
        <w:autoSpaceDE w:val="0"/>
        <w:autoSpaceDN w:val="0"/>
        <w:adjustRightInd w:val="0"/>
        <w:spacing w:line="340" w:lineRule="exact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____________/_____________________________________________________________________</w:t>
      </w:r>
    </w:p>
    <w:p w:rsidR="00FD4F4E" w:rsidRDefault="00FD4F4E" w:rsidP="00FD4F4E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(подпись)                                    (Ф.И.О. родителя (законного представителя))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D4F4E" w:rsidRPr="00582B56" w:rsidTr="006C23F4">
        <w:trPr>
          <w:trHeight w:hRule="exact" w:val="340"/>
        </w:trPr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4F4E" w:rsidRPr="00582B56" w:rsidRDefault="00FD4F4E" w:rsidP="006C2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</w:tbl>
    <w:p w:rsidR="00FD4F4E" w:rsidRPr="00E55610" w:rsidRDefault="00FD4F4E" w:rsidP="00FD4F4E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  <w:r w:rsidRPr="00E55610">
        <w:t>Контактный телефон</w:t>
      </w:r>
    </w:p>
    <w:p w:rsidR="00FD4F4E" w:rsidRPr="00E55610" w:rsidRDefault="00FD4F4E" w:rsidP="00FD4F4E"/>
    <w:p w:rsidR="00FD4F4E" w:rsidRPr="00E55610" w:rsidRDefault="00FD4F4E" w:rsidP="00FD4F4E">
      <w:pPr>
        <w:jc w:val="both"/>
      </w:pPr>
    </w:p>
    <w:p w:rsidR="00FD4F4E" w:rsidRPr="00E55610" w:rsidRDefault="00FD4F4E" w:rsidP="00FD4F4E">
      <w:pPr>
        <w:jc w:val="both"/>
      </w:pPr>
      <w:r w:rsidRPr="00E55610">
        <w:t>Заявление принял: ________________/_______________________/_______________________</w:t>
      </w:r>
      <w:r>
        <w:t>_______</w:t>
      </w:r>
      <w:r w:rsidRPr="00E55610">
        <w:t>__</w:t>
      </w:r>
    </w:p>
    <w:p w:rsidR="00FD4F4E" w:rsidRDefault="00FD4F4E" w:rsidP="00FD4F4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                           (Ф.И.О.)                                                         (должность)</w:t>
      </w:r>
    </w:p>
    <w:p w:rsidR="00FD4F4E" w:rsidRDefault="00FD4F4E" w:rsidP="00FD4F4E">
      <w:pPr>
        <w:jc w:val="both"/>
        <w:rPr>
          <w:sz w:val="18"/>
          <w:szCs w:val="18"/>
        </w:rPr>
      </w:pPr>
    </w:p>
    <w:p w:rsidR="00D12257" w:rsidRDefault="00D12257"/>
    <w:sectPr w:rsidR="00D12257" w:rsidSect="006E18D4">
      <w:pgSz w:w="11906" w:h="16838"/>
      <w:pgMar w:top="720" w:right="567" w:bottom="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4F4E"/>
    <w:rsid w:val="00D12257"/>
    <w:rsid w:val="00FD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2019-01-18T04:07:00Z</dcterms:created>
  <dcterms:modified xsi:type="dcterms:W3CDTF">2019-01-18T04:09:00Z</dcterms:modified>
</cp:coreProperties>
</file>